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 Директор МОБУ СОШ </w:t>
      </w:r>
    </w:p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образования: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 с.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Шигаево</w:t>
      </w:r>
    </w:p>
    <w:p w:rsidR="00DC1BA5" w:rsidRPr="00F441AC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____________ Саранцева М.В.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____ 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Абуталипов И.Х.</w:t>
      </w:r>
    </w:p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средняя общ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еобразовательная школа с.Шигаево</w:t>
      </w: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Белорецкий район</w:t>
      </w: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Республики Башкортостан</w:t>
      </w:r>
    </w:p>
    <w:p w:rsidR="00DC1BA5" w:rsidRPr="00952B27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C1BA5" w:rsidRPr="00F441AC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надомное обучение</w:t>
      </w: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 Рассмотрено на заседании</w:t>
      </w:r>
    </w:p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</w:t>
      </w:r>
    </w:p>
    <w:p w:rsidR="00DC1BA5" w:rsidRPr="001B49A6" w:rsidRDefault="00DC1BA5" w:rsidP="00F44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протокол №___ от ______________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Pr="001B49A6" w:rsidRDefault="00DC1BA5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DC1BA5" w:rsidRPr="001B49A6" w:rsidRDefault="00A96582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МОБУ СОШ с.Шигаево</w:t>
      </w:r>
      <w:r w:rsidR="00DC1BA5"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Белорецкого района РБ</w:t>
      </w:r>
    </w:p>
    <w:p w:rsidR="00DC1BA5" w:rsidRPr="001B49A6" w:rsidRDefault="00DC1BA5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9A6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A965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49A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C1BA5" w:rsidRDefault="00A96582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(средне</w:t>
      </w:r>
      <w:r w:rsidR="00DC1BA5" w:rsidRPr="001B49A6">
        <w:rPr>
          <w:rFonts w:ascii="Times New Roman" w:hAnsi="Times New Roman" w:cs="Times New Roman"/>
          <w:b/>
          <w:bCs/>
          <w:sz w:val="24"/>
          <w:szCs w:val="24"/>
        </w:rPr>
        <w:t>е общее образование)</w:t>
      </w:r>
    </w:p>
    <w:p w:rsidR="00DC1BA5" w:rsidRDefault="00DC1BA5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Надомное обучение</w:t>
      </w:r>
    </w:p>
    <w:p w:rsidR="00DC1BA5" w:rsidRPr="001B49A6" w:rsidRDefault="00DC1BA5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A5" w:rsidRPr="001B49A6" w:rsidRDefault="00DC1BA5" w:rsidP="00F44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3802"/>
        <w:gridCol w:w="3253"/>
      </w:tblGrid>
      <w:tr w:rsidR="00DC1BA5" w:rsidRPr="00621330">
        <w:tc>
          <w:tcPr>
            <w:tcW w:w="459" w:type="dxa"/>
            <w:vMerge w:val="restart"/>
          </w:tcPr>
          <w:p w:rsidR="00DC1BA5" w:rsidRPr="00621330" w:rsidRDefault="00DC1BA5" w:rsidP="006213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1BA5" w:rsidRPr="00621330" w:rsidRDefault="00DC1BA5" w:rsidP="006213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2" w:type="dxa"/>
            <w:vMerge w:val="restart"/>
          </w:tcPr>
          <w:p w:rsidR="00DC1BA5" w:rsidRPr="00621330" w:rsidRDefault="00DC1BA5" w:rsidP="006213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  <w:p w:rsidR="00DC1BA5" w:rsidRPr="00621330" w:rsidRDefault="00DC1BA5" w:rsidP="006213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C1BA5" w:rsidRPr="00621330">
        <w:tc>
          <w:tcPr>
            <w:tcW w:w="459" w:type="dxa"/>
            <w:vMerge/>
          </w:tcPr>
          <w:p w:rsidR="00DC1BA5" w:rsidRPr="00621330" w:rsidRDefault="00DC1BA5" w:rsidP="006213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DC1BA5" w:rsidRPr="00621330" w:rsidRDefault="00DC1BA5" w:rsidP="006213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bottom w:val="nil"/>
            </w:tcBorders>
          </w:tcPr>
          <w:p w:rsidR="00DC1BA5" w:rsidRPr="00621330" w:rsidRDefault="00A96582" w:rsidP="006213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C1BA5" w:rsidRPr="00621330">
        <w:tc>
          <w:tcPr>
            <w:tcW w:w="459" w:type="dxa"/>
          </w:tcPr>
          <w:p w:rsidR="00DC1BA5" w:rsidRPr="00621330" w:rsidRDefault="00DC1BA5" w:rsidP="006213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3" w:type="dxa"/>
          </w:tcPr>
          <w:p w:rsidR="00DC1BA5" w:rsidRPr="00621330" w:rsidRDefault="00A96582" w:rsidP="006213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BA5" w:rsidRPr="00621330">
        <w:tc>
          <w:tcPr>
            <w:tcW w:w="459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2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53" w:type="dxa"/>
          </w:tcPr>
          <w:p w:rsidR="00DC1BA5" w:rsidRPr="00621330" w:rsidRDefault="00DC1BA5" w:rsidP="006213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A5" w:rsidRPr="00621330">
        <w:tc>
          <w:tcPr>
            <w:tcW w:w="459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2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53" w:type="dxa"/>
          </w:tcPr>
          <w:p w:rsidR="00DC1BA5" w:rsidRPr="00621330" w:rsidRDefault="00DC1BA5" w:rsidP="006213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BA5" w:rsidRPr="00621330">
        <w:tc>
          <w:tcPr>
            <w:tcW w:w="459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2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</w:t>
            </w:r>
          </w:p>
        </w:tc>
        <w:tc>
          <w:tcPr>
            <w:tcW w:w="3253" w:type="dxa"/>
          </w:tcPr>
          <w:p w:rsidR="00DC1BA5" w:rsidRPr="00621330" w:rsidRDefault="00A96582" w:rsidP="006213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A5" w:rsidRPr="00621330">
        <w:tc>
          <w:tcPr>
            <w:tcW w:w="459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DC1BA5" w:rsidRPr="00621330" w:rsidRDefault="00DC1BA5" w:rsidP="0062133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53" w:type="dxa"/>
          </w:tcPr>
          <w:p w:rsidR="00DC1BA5" w:rsidRPr="00621330" w:rsidRDefault="00DC1BA5" w:rsidP="006213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618"/>
        <w:gridCol w:w="2304"/>
        <w:gridCol w:w="4076"/>
      </w:tblGrid>
      <w:tr w:rsidR="00DC1BA5" w:rsidRPr="00D0172D">
        <w:trPr>
          <w:trHeight w:val="3251"/>
        </w:trPr>
        <w:tc>
          <w:tcPr>
            <w:tcW w:w="36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1BA5" w:rsidRDefault="00A96582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lastRenderedPageBreak/>
              <w:t>Баш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ҡ</w:t>
            </w: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ортостан Руспублика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һ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 xml:space="preserve">ы </w:t>
            </w:r>
          </w:p>
          <w:p w:rsidR="00DC1BA5" w:rsidRDefault="00A96582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Муниципаль район хакими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ә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>те</w:t>
            </w:r>
          </w:p>
          <w:p w:rsidR="00DC1BA5" w:rsidRDefault="00A96582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  <w:lang w:val="be-BY"/>
              </w:rPr>
              <w:t>Шы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ғай</w:t>
            </w: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 xml:space="preserve"> ауылы урта д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ө</w:t>
            </w: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ө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>м</w:t>
            </w:r>
          </w:p>
          <w:p w:rsidR="00DC1BA5" w:rsidRDefault="00A96582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белем бире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ү</w:t>
            </w: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 xml:space="preserve"> м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ә</w:t>
            </w: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кт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ә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>бе</w:t>
            </w:r>
          </w:p>
          <w:p w:rsidR="00DC1BA5" w:rsidRDefault="00A96582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 xml:space="preserve">муниципаль </w:t>
            </w:r>
            <w:r>
              <w:rPr>
                <w:rFonts w:ascii="Times Cyr Bash Normal Cyr" w:hAnsi="Times Cyr Bash Normal Cyr" w:cs="Times Cyr Bash Normal Cyr"/>
                <w:sz w:val="20"/>
                <w:szCs w:val="20"/>
                <w:lang w:val="be-BY"/>
              </w:rPr>
              <w:t>м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әғ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>ариф</w:t>
            </w:r>
          </w:p>
          <w:p w:rsidR="00DC1BA5" w:rsidRDefault="00A96582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учреждение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һ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>ы</w:t>
            </w:r>
          </w:p>
          <w:p w:rsidR="00DC1BA5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</w:p>
          <w:p w:rsidR="00DC1BA5" w:rsidRDefault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453538</w:t>
            </w:r>
            <w:r w:rsidR="00DC1BA5">
              <w:rPr>
                <w:rFonts w:ascii="Times New Roman" w:hAnsi="Times New Roman" w:cs="Times New Roman"/>
                <w:sz w:val="20"/>
                <w:szCs w:val="20"/>
              </w:rPr>
              <w:t>, Башкортостан Республика</w:t>
            </w:r>
            <w:r>
              <w:rPr>
                <w:rFonts w:ascii="Arial" w:hAnsi="Arial" w:cs="Arial"/>
                <w:sz w:val="20"/>
                <w:szCs w:val="20"/>
                <w:lang w:val="be-BY"/>
              </w:rPr>
              <w:t>һ</w:t>
            </w:r>
            <w:r w:rsidR="00DC1BA5">
              <w:rPr>
                <w:rFonts w:ascii="Times Cyr Bash Normal Cyr" w:hAnsi="Times Cyr Bash Normal Cyr" w:cs="Times Cyr Bash Normal Cyr"/>
                <w:sz w:val="20"/>
                <w:szCs w:val="20"/>
              </w:rPr>
              <w:t>ы</w:t>
            </w:r>
          </w:p>
          <w:p w:rsidR="00DC1BA5" w:rsidRDefault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Белорет районы,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Шығай</w:t>
            </w:r>
            <w:r w:rsidR="00DC1BA5">
              <w:rPr>
                <w:rFonts w:ascii="Times New Roman" w:hAnsi="Times New Roman" w:cs="Times New Roman"/>
                <w:sz w:val="20"/>
                <w:szCs w:val="20"/>
              </w:rPr>
              <w:t xml:space="preserve"> ауылы,</w:t>
            </w:r>
          </w:p>
          <w:p w:rsidR="00DC1BA5" w:rsidRPr="00A96582" w:rsidRDefault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Мәктәп урамы, </w:t>
            </w:r>
            <w:r w:rsidRPr="00A965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C1BA5" w:rsidRPr="00A96582" w:rsidRDefault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(34792)7</w:t>
            </w:r>
            <w:r w:rsidRPr="00A96582">
              <w:rPr>
                <w:rFonts w:ascii="Times New Roman" w:hAnsi="Times New Roman" w:cs="Times New Roman"/>
                <w:sz w:val="20"/>
                <w:szCs w:val="20"/>
              </w:rPr>
              <w:t>3328</w:t>
            </w:r>
          </w:p>
          <w:p w:rsidR="00DC1BA5" w:rsidRPr="00A96582" w:rsidRDefault="00DC1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96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96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="00A96582">
                <w:rPr>
                  <w:rStyle w:val="a4"/>
                  <w:sz w:val="18"/>
                  <w:szCs w:val="18"/>
                  <w:lang w:val="en-US"/>
                </w:rPr>
                <w:t>shigaevo</w:t>
              </w:r>
              <w:r w:rsidR="00A96582" w:rsidRPr="00A96582">
                <w:rPr>
                  <w:rStyle w:val="a4"/>
                  <w:sz w:val="18"/>
                  <w:szCs w:val="18"/>
                  <w:lang w:val="en-US"/>
                </w:rPr>
                <w:t>99</w:t>
              </w:r>
              <w:r w:rsidR="00A96582">
                <w:rPr>
                  <w:rStyle w:val="a4"/>
                  <w:sz w:val="18"/>
                  <w:szCs w:val="18"/>
                  <w:lang w:val="en-US"/>
                </w:rPr>
                <w:t>@mail.</w:t>
              </w:r>
              <w:r w:rsidRPr="00A96582">
                <w:rPr>
                  <w:rStyle w:val="a4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DC1BA5" w:rsidRPr="00A96582" w:rsidRDefault="00DC1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1BA5" w:rsidRPr="00A96582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  <w:lang w:val="en-US"/>
              </w:rPr>
            </w:pPr>
          </w:p>
          <w:p w:rsidR="00DC1BA5" w:rsidRPr="00A96582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  <w:lang w:val="en-US"/>
              </w:rPr>
            </w:pPr>
          </w:p>
          <w:p w:rsidR="00DC1BA5" w:rsidRPr="00A96582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  <w:lang w:val="en-US"/>
              </w:rPr>
            </w:pPr>
          </w:p>
          <w:p w:rsidR="00DC1BA5" w:rsidRPr="00A96582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  <w:lang w:val="en-US"/>
              </w:rPr>
            </w:pPr>
          </w:p>
          <w:p w:rsidR="00DC1BA5" w:rsidRDefault="00E83B96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0600" cy="990600"/>
                  <wp:effectExtent l="19050" t="0" r="0" b="0"/>
                  <wp:docPr id="1" name="Рисунок 1" descr="http://oo2.mail.yandex.net/static/4aeb3e57c45a4d3fa8fd6acab01c38af/tmppBEQpR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o2.mail.yandex.net/static/4aeb3e57c45a4d3fa8fd6acab01c38af/tmppBEQpR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1BA5" w:rsidRPr="00A96582" w:rsidRDefault="00DC1BA5">
            <w:pPr>
              <w:spacing w:after="0" w:line="240" w:lineRule="auto"/>
              <w:rPr>
                <w:rFonts w:asciiTheme="minorHAnsi" w:hAnsiTheme="minorHAnsi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</w:t>
            </w:r>
            <w:r w:rsidR="00A96582">
              <w:rPr>
                <w:rFonts w:asciiTheme="minorHAnsi" w:hAnsiTheme="minorHAnsi" w:cs="Times Cyr Bash Normal Cyr"/>
                <w:sz w:val="20"/>
                <w:szCs w:val="20"/>
              </w:rPr>
              <w:t>Шигаево</w:t>
            </w:r>
          </w:p>
          <w:p w:rsidR="00DC1BA5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муниципального района</w:t>
            </w:r>
          </w:p>
          <w:p w:rsidR="00DC1BA5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Белорецкий район Республики</w:t>
            </w:r>
          </w:p>
          <w:p w:rsidR="00DC1BA5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  <w:r>
              <w:rPr>
                <w:rFonts w:ascii="Times Cyr Bash Normal Cyr" w:hAnsi="Times Cyr Bash Normal Cyr" w:cs="Times Cyr Bash Normal Cyr"/>
                <w:sz w:val="20"/>
                <w:szCs w:val="20"/>
              </w:rPr>
              <w:t>Башкортостан</w:t>
            </w:r>
          </w:p>
          <w:p w:rsidR="00DC1BA5" w:rsidRDefault="00DC1BA5">
            <w:pPr>
              <w:spacing w:after="0" w:line="240" w:lineRule="auto"/>
              <w:rPr>
                <w:rFonts w:ascii="Times Cyr Bash Normal" w:hAnsi="Times Cyr Bash Normal" w:cs="Times Cyr Bash Normal"/>
                <w:sz w:val="20"/>
                <w:szCs w:val="20"/>
              </w:rPr>
            </w:pPr>
          </w:p>
          <w:p w:rsidR="00DC1BA5" w:rsidRDefault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453538</w:t>
            </w:r>
            <w:r w:rsidR="00DC1BA5">
              <w:rPr>
                <w:rFonts w:ascii="Times New Roman" w:hAnsi="Times New Roman" w:cs="Times New Roman"/>
                <w:sz w:val="20"/>
                <w:szCs w:val="20"/>
              </w:rPr>
              <w:t>, Республика Башкортостан,</w:t>
            </w:r>
          </w:p>
          <w:p w:rsidR="00DC1BA5" w:rsidRDefault="00DC1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Белорецкий район, с.</w:t>
            </w:r>
            <w:r w:rsidR="00A96582">
              <w:rPr>
                <w:rFonts w:ascii="Times New Roman" w:hAnsi="Times New Roman" w:cs="Times New Roman"/>
                <w:sz w:val="20"/>
                <w:szCs w:val="20"/>
              </w:rPr>
              <w:t>Шигаево,</w:t>
            </w:r>
          </w:p>
          <w:p w:rsidR="00DC1BA5" w:rsidRDefault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 д.17</w:t>
            </w:r>
          </w:p>
          <w:p w:rsidR="00A96582" w:rsidRPr="00A96582" w:rsidRDefault="00A96582" w:rsidP="00A96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(34792)7</w:t>
            </w:r>
            <w:r w:rsidRPr="00A96582">
              <w:rPr>
                <w:rFonts w:ascii="Times New Roman" w:hAnsi="Times New Roman" w:cs="Times New Roman"/>
                <w:sz w:val="20"/>
                <w:szCs w:val="20"/>
              </w:rPr>
              <w:t>3328</w:t>
            </w:r>
          </w:p>
          <w:p w:rsidR="00A96582" w:rsidRPr="00A96582" w:rsidRDefault="00A96582" w:rsidP="00A96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965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9658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4"/>
                  <w:sz w:val="18"/>
                  <w:szCs w:val="18"/>
                  <w:lang w:val="en-US"/>
                </w:rPr>
                <w:t>shigaevo</w:t>
              </w:r>
              <w:r w:rsidRPr="00A96582">
                <w:rPr>
                  <w:rStyle w:val="a4"/>
                  <w:sz w:val="18"/>
                  <w:szCs w:val="18"/>
                </w:rPr>
                <w:t>99@</w:t>
              </w:r>
              <w:r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A96582">
                <w:rPr>
                  <w:rStyle w:val="a4"/>
                  <w:sz w:val="18"/>
                  <w:szCs w:val="18"/>
                </w:rPr>
                <w:t>..</w:t>
              </w:r>
              <w:r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DC1BA5" w:rsidRPr="00AA6EE4" w:rsidRDefault="00DC1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A5" w:rsidRPr="00D0172D">
        <w:trPr>
          <w:trHeight w:val="100"/>
        </w:trPr>
        <w:tc>
          <w:tcPr>
            <w:tcW w:w="5922" w:type="dxa"/>
            <w:gridSpan w:val="2"/>
          </w:tcPr>
          <w:p w:rsidR="00DC1BA5" w:rsidRPr="00AA6EE4" w:rsidRDefault="00DC1BA5">
            <w:pPr>
              <w:spacing w:after="0" w:line="240" w:lineRule="auto"/>
              <w:ind w:left="-3933"/>
              <w:rPr>
                <w:rFonts w:ascii="Times Cyr Bash Normal" w:hAnsi="Times Cyr Bash Normal" w:cs="Times Cyr Bash Normal"/>
              </w:rPr>
            </w:pPr>
          </w:p>
          <w:p w:rsidR="00DC1BA5" w:rsidRPr="00AA6EE4" w:rsidRDefault="00DC1BA5">
            <w:pPr>
              <w:spacing w:after="0" w:line="240" w:lineRule="auto"/>
              <w:ind w:left="-3791"/>
              <w:jc w:val="both"/>
              <w:rPr>
                <w:rFonts w:ascii="Times Cyr Bash Normal" w:hAnsi="Times Cyr Bash Normal" w:cs="Times Cyr Bash Normal"/>
              </w:rPr>
            </w:pPr>
          </w:p>
        </w:tc>
        <w:tc>
          <w:tcPr>
            <w:tcW w:w="4076" w:type="dxa"/>
            <w:vAlign w:val="center"/>
          </w:tcPr>
          <w:p w:rsidR="00DC1BA5" w:rsidRPr="00AA6EE4" w:rsidRDefault="00DC1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1BA5" w:rsidRDefault="00DC1BA5" w:rsidP="00952B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Cyr Bash Normal Cyr" w:hAnsi="Times Cyr Bash Normal Cyr" w:cs="Times Cyr Bash Normal Cyr"/>
        </w:rPr>
        <w:t xml:space="preserve">Исх. </w:t>
      </w:r>
      <w:r w:rsidR="00A96582">
        <w:rPr>
          <w:rFonts w:ascii="Times New Roman" w:hAnsi="Times New Roman" w:cs="Times New Roman"/>
        </w:rPr>
        <w:t>№       от « 30</w:t>
      </w:r>
      <w:r>
        <w:rPr>
          <w:rFonts w:ascii="Times New Roman" w:hAnsi="Times New Roman" w:cs="Times New Roman"/>
        </w:rPr>
        <w:t>»</w:t>
      </w:r>
      <w:r w:rsidR="00A96582">
        <w:rPr>
          <w:rFonts w:ascii="Times New Roman" w:hAnsi="Times New Roman" w:cs="Times New Roman"/>
          <w:u w:val="single"/>
        </w:rPr>
        <w:t xml:space="preserve"> сентября 2014</w:t>
      </w:r>
      <w:r>
        <w:rPr>
          <w:rFonts w:ascii="Times New Roman" w:hAnsi="Times New Roman" w:cs="Times New Roman"/>
          <w:u w:val="single"/>
        </w:rPr>
        <w:t xml:space="preserve">г. </w:t>
      </w:r>
      <w:r>
        <w:rPr>
          <w:rFonts w:ascii="Times New Roman" w:hAnsi="Times New Roman" w:cs="Times New Roman"/>
        </w:rPr>
        <w:t xml:space="preserve">                                               Начальнику МКУ УО  МР</w:t>
      </w:r>
      <w:r>
        <w:rPr>
          <w:rFonts w:ascii="Times New Roman" w:hAnsi="Times New Roman" w:cs="Times New Roman"/>
          <w:u w:val="single"/>
        </w:rPr>
        <w:t xml:space="preserve">                      </w:t>
      </w:r>
    </w:p>
    <w:p w:rsidR="00DC1BA5" w:rsidRDefault="00DC1BA5" w:rsidP="00952B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Белорецкий район и г.Белорецк РБ                 </w:t>
      </w:r>
    </w:p>
    <w:p w:rsidR="00DC1BA5" w:rsidRDefault="00DC1BA5" w:rsidP="00952B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Саранцевой М.В.</w:t>
      </w:r>
    </w:p>
    <w:p w:rsidR="00DC1BA5" w:rsidRDefault="00DC1BA5" w:rsidP="00952B27"/>
    <w:p w:rsidR="00DC1BA5" w:rsidRDefault="00DC1BA5" w:rsidP="00A96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МОБУ СОШ с.</w:t>
      </w:r>
      <w:r w:rsidR="00A96582">
        <w:rPr>
          <w:rFonts w:ascii="Times New Roman" w:hAnsi="Times New Roman" w:cs="Times New Roman"/>
          <w:sz w:val="24"/>
          <w:szCs w:val="24"/>
        </w:rPr>
        <w:t>Шигаево</w:t>
      </w:r>
      <w:r>
        <w:rPr>
          <w:rFonts w:ascii="Times New Roman" w:hAnsi="Times New Roman" w:cs="Times New Roman"/>
          <w:sz w:val="24"/>
          <w:szCs w:val="24"/>
        </w:rPr>
        <w:t xml:space="preserve"> просит разрешить обучение на дому </w:t>
      </w:r>
      <w:r w:rsidR="00A96582">
        <w:rPr>
          <w:rFonts w:ascii="Times New Roman" w:hAnsi="Times New Roman" w:cs="Times New Roman"/>
          <w:sz w:val="24"/>
          <w:szCs w:val="24"/>
        </w:rPr>
        <w:t>Шамсутдинова Ильгиза Азаматовича 07.05.1998 г.р с 30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A96582">
        <w:rPr>
          <w:rFonts w:ascii="Times New Roman" w:hAnsi="Times New Roman" w:cs="Times New Roman"/>
          <w:sz w:val="24"/>
          <w:szCs w:val="24"/>
        </w:rPr>
        <w:t xml:space="preserve">4г. по 31.05.2015г. в 10 </w:t>
      </w:r>
      <w:r>
        <w:rPr>
          <w:rFonts w:ascii="Times New Roman" w:hAnsi="Times New Roman" w:cs="Times New Roman"/>
          <w:sz w:val="24"/>
          <w:szCs w:val="24"/>
        </w:rPr>
        <w:t>класс, закрепив следующих учителей: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2169"/>
        <w:gridCol w:w="3060"/>
        <w:gridCol w:w="1826"/>
      </w:tblGrid>
      <w:tr w:rsidR="00DC1BA5" w:rsidRPr="00BE3AC3">
        <w:trPr>
          <w:trHeight w:val="1214"/>
        </w:trPr>
        <w:tc>
          <w:tcPr>
            <w:tcW w:w="459" w:type="dxa"/>
          </w:tcPr>
          <w:p w:rsidR="00DC1BA5" w:rsidRPr="00BE3AC3" w:rsidRDefault="00DC1BA5" w:rsidP="003867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C1BA5" w:rsidRPr="00BE3AC3" w:rsidRDefault="00DC1BA5" w:rsidP="003867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AC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69" w:type="dxa"/>
          </w:tcPr>
          <w:p w:rsidR="00DC1BA5" w:rsidRPr="00BE3AC3" w:rsidRDefault="00DC1BA5" w:rsidP="00386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3AC3"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  <w:p w:rsidR="00DC1BA5" w:rsidRPr="00BE3AC3" w:rsidRDefault="00DC1BA5" w:rsidP="003867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:rsidR="00DC1BA5" w:rsidRPr="00BE3AC3" w:rsidRDefault="00DC1BA5" w:rsidP="00952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AC3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826" w:type="dxa"/>
          </w:tcPr>
          <w:p w:rsidR="00DC1BA5" w:rsidRPr="00BE3AC3" w:rsidRDefault="00DC1BA5" w:rsidP="003867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AC3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DC1BA5" w:rsidRPr="00BE3AC3">
        <w:tc>
          <w:tcPr>
            <w:tcW w:w="459" w:type="dxa"/>
          </w:tcPr>
          <w:p w:rsidR="00DC1BA5" w:rsidRPr="00BE3AC3" w:rsidRDefault="00DC1BA5" w:rsidP="0038672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E3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9" w:type="dxa"/>
          </w:tcPr>
          <w:p w:rsidR="00DC1BA5" w:rsidRPr="00BE3AC3" w:rsidRDefault="00DC1BA5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3AC3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3060" w:type="dxa"/>
          </w:tcPr>
          <w:p w:rsidR="00A96582" w:rsidRDefault="00A96582" w:rsidP="00A96582">
            <w:pPr>
              <w:rPr>
                <w:sz w:val="24"/>
                <w:szCs w:val="24"/>
              </w:rPr>
            </w:pPr>
            <w:r w:rsidRPr="00BA2F16">
              <w:rPr>
                <w:sz w:val="24"/>
                <w:szCs w:val="24"/>
              </w:rPr>
              <w:t>Сунагатова М.А</w:t>
            </w:r>
          </w:p>
          <w:p w:rsidR="00DC1BA5" w:rsidRPr="00BE3AC3" w:rsidRDefault="00DC1BA5" w:rsidP="00A96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DC1BA5" w:rsidRPr="00BE3AC3" w:rsidRDefault="00A96582" w:rsidP="003867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C1BA5" w:rsidRPr="00BE3AC3">
        <w:tc>
          <w:tcPr>
            <w:tcW w:w="459" w:type="dxa"/>
          </w:tcPr>
          <w:p w:rsidR="00DC1BA5" w:rsidRPr="00BE3AC3" w:rsidRDefault="00A96582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9" w:type="dxa"/>
          </w:tcPr>
          <w:p w:rsidR="00DC1BA5" w:rsidRPr="00BE3AC3" w:rsidRDefault="00DC1BA5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3AC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060" w:type="dxa"/>
          </w:tcPr>
          <w:p w:rsidR="00DC1BA5" w:rsidRPr="00BE3AC3" w:rsidRDefault="00A96582" w:rsidP="00952B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Сальманова М.Р.</w:t>
            </w:r>
          </w:p>
        </w:tc>
        <w:tc>
          <w:tcPr>
            <w:tcW w:w="1826" w:type="dxa"/>
          </w:tcPr>
          <w:p w:rsidR="00DC1BA5" w:rsidRPr="00BE3AC3" w:rsidRDefault="00DC1BA5" w:rsidP="003867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E3AC3">
              <w:rPr>
                <w:rFonts w:ascii="Times New Roman" w:hAnsi="Times New Roman" w:cs="Times New Roman"/>
              </w:rPr>
              <w:t>3</w:t>
            </w:r>
          </w:p>
        </w:tc>
      </w:tr>
      <w:tr w:rsidR="00DC1BA5" w:rsidRPr="00BE3AC3">
        <w:tc>
          <w:tcPr>
            <w:tcW w:w="459" w:type="dxa"/>
          </w:tcPr>
          <w:p w:rsidR="00DC1BA5" w:rsidRPr="00BE3AC3" w:rsidRDefault="00A96582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9" w:type="dxa"/>
          </w:tcPr>
          <w:p w:rsidR="00DC1BA5" w:rsidRPr="00BE3AC3" w:rsidRDefault="00DC1BA5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3AC3">
              <w:rPr>
                <w:rFonts w:ascii="Times New Roman" w:hAnsi="Times New Roman" w:cs="Times New Roman"/>
              </w:rPr>
              <w:t xml:space="preserve">Башкирский язык </w:t>
            </w:r>
          </w:p>
        </w:tc>
        <w:tc>
          <w:tcPr>
            <w:tcW w:w="3060" w:type="dxa"/>
          </w:tcPr>
          <w:p w:rsidR="00DC1BA5" w:rsidRPr="00A96582" w:rsidRDefault="00A96582" w:rsidP="00A96582">
            <w:pPr>
              <w:rPr>
                <w:sz w:val="24"/>
                <w:szCs w:val="24"/>
              </w:rPr>
            </w:pPr>
            <w:r w:rsidRPr="00BA2F16">
              <w:rPr>
                <w:sz w:val="24"/>
                <w:szCs w:val="24"/>
              </w:rPr>
              <w:t>Сайфуллина З.А.</w:t>
            </w:r>
          </w:p>
        </w:tc>
        <w:tc>
          <w:tcPr>
            <w:tcW w:w="1826" w:type="dxa"/>
          </w:tcPr>
          <w:p w:rsidR="00DC1BA5" w:rsidRPr="00BE3AC3" w:rsidRDefault="00A96582" w:rsidP="003867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1BA5" w:rsidRPr="00BE3AC3">
        <w:trPr>
          <w:trHeight w:val="411"/>
        </w:trPr>
        <w:tc>
          <w:tcPr>
            <w:tcW w:w="459" w:type="dxa"/>
          </w:tcPr>
          <w:p w:rsidR="00DC1BA5" w:rsidRPr="00BE3AC3" w:rsidRDefault="00A96582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DC1BA5" w:rsidRPr="00BE3AC3" w:rsidRDefault="00DC1BA5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060" w:type="dxa"/>
          </w:tcPr>
          <w:p w:rsidR="00DC1BA5" w:rsidRDefault="00A96582" w:rsidP="00952B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Саяхова Э.С.</w:t>
            </w:r>
          </w:p>
        </w:tc>
        <w:tc>
          <w:tcPr>
            <w:tcW w:w="1826" w:type="dxa"/>
          </w:tcPr>
          <w:p w:rsidR="00DC1BA5" w:rsidRPr="00BE3AC3" w:rsidRDefault="00DC1BA5" w:rsidP="003867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1BA5" w:rsidRPr="00BE3AC3">
        <w:tc>
          <w:tcPr>
            <w:tcW w:w="459" w:type="dxa"/>
          </w:tcPr>
          <w:p w:rsidR="00DC1BA5" w:rsidRPr="00BE3AC3" w:rsidRDefault="00DC1BA5" w:rsidP="0038672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DC1BA5" w:rsidRPr="00BE3AC3" w:rsidRDefault="00DC1BA5" w:rsidP="0038672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E3AC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060" w:type="dxa"/>
          </w:tcPr>
          <w:p w:rsidR="00DC1BA5" w:rsidRPr="00BE3AC3" w:rsidRDefault="00DC1BA5" w:rsidP="00952B2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6" w:type="dxa"/>
          </w:tcPr>
          <w:p w:rsidR="00DC1BA5" w:rsidRPr="00BE3AC3" w:rsidRDefault="00DC1BA5" w:rsidP="0038672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AC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A96582" w:rsidRDefault="00A96582" w:rsidP="0095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95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1.Заключен</w:t>
      </w:r>
      <w:r w:rsidR="00A96582">
        <w:rPr>
          <w:rFonts w:ascii="Times New Roman" w:hAnsi="Times New Roman" w:cs="Times New Roman"/>
          <w:sz w:val="24"/>
          <w:szCs w:val="24"/>
        </w:rPr>
        <w:t>ие врачебной комиссии №579 от 30.09.2014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1BA5" w:rsidRDefault="00DC1BA5" w:rsidP="0095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2.Врачебная выписка из решения ПМПК №141 от 28.08.2013г.</w:t>
      </w:r>
    </w:p>
    <w:p w:rsidR="00DC1BA5" w:rsidRDefault="00DC1BA5" w:rsidP="00952B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582" w:rsidRDefault="00A96582" w:rsidP="00A9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1BA5" w:rsidRDefault="00DC1BA5" w:rsidP="00A9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школы:                     </w:t>
      </w:r>
      <w:r w:rsidR="00E83B9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3B96">
        <w:rPr>
          <w:rFonts w:ascii="Times New Roman" w:hAnsi="Times New Roman" w:cs="Times New Roman"/>
          <w:sz w:val="24"/>
          <w:szCs w:val="24"/>
        </w:rPr>
        <w:t>И.Х.Абуталипов.</w:t>
      </w: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A5" w:rsidRPr="00F441AC" w:rsidRDefault="00DC1BA5" w:rsidP="00F441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1BA5" w:rsidRPr="00F441AC" w:rsidSect="006F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Cyr Bash Normal Cyr">
    <w:altName w:val="Trebuchet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Cyr Bash Norma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/>
  <w:rsids>
    <w:rsidRoot w:val="00F441AC"/>
    <w:rsid w:val="000E54B7"/>
    <w:rsid w:val="000F082F"/>
    <w:rsid w:val="000F189F"/>
    <w:rsid w:val="00102F06"/>
    <w:rsid w:val="00131F86"/>
    <w:rsid w:val="001B49A6"/>
    <w:rsid w:val="001B5F0D"/>
    <w:rsid w:val="001B6B8F"/>
    <w:rsid w:val="001D3DEB"/>
    <w:rsid w:val="0038672C"/>
    <w:rsid w:val="003C0EC7"/>
    <w:rsid w:val="0042402F"/>
    <w:rsid w:val="004A3ED3"/>
    <w:rsid w:val="00521233"/>
    <w:rsid w:val="0052448A"/>
    <w:rsid w:val="006070AC"/>
    <w:rsid w:val="00621330"/>
    <w:rsid w:val="006B0709"/>
    <w:rsid w:val="006B5C37"/>
    <w:rsid w:val="006F5A20"/>
    <w:rsid w:val="007442C0"/>
    <w:rsid w:val="00785FC3"/>
    <w:rsid w:val="007A3AB1"/>
    <w:rsid w:val="00874A31"/>
    <w:rsid w:val="00952B27"/>
    <w:rsid w:val="009654AA"/>
    <w:rsid w:val="00A66505"/>
    <w:rsid w:val="00A96582"/>
    <w:rsid w:val="00AA6EE4"/>
    <w:rsid w:val="00B2196A"/>
    <w:rsid w:val="00B37C59"/>
    <w:rsid w:val="00B44745"/>
    <w:rsid w:val="00B70672"/>
    <w:rsid w:val="00BE3AC3"/>
    <w:rsid w:val="00D0172D"/>
    <w:rsid w:val="00D47AA9"/>
    <w:rsid w:val="00DC194B"/>
    <w:rsid w:val="00DC1BA5"/>
    <w:rsid w:val="00E83B96"/>
    <w:rsid w:val="00ED01B4"/>
    <w:rsid w:val="00F4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41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952B2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goj-arina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agoj-ar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2013-09-19T04:51:00Z</cp:lastPrinted>
  <dcterms:created xsi:type="dcterms:W3CDTF">2014-09-30T10:14:00Z</dcterms:created>
  <dcterms:modified xsi:type="dcterms:W3CDTF">2014-09-30T10:14:00Z</dcterms:modified>
</cp:coreProperties>
</file>